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88" w:type="dxa"/>
        <w:tblInd w:w="93" w:type="dxa"/>
        <w:tblLayout w:type="fixed"/>
        <w:tblLook w:val="04A0"/>
      </w:tblPr>
      <w:tblGrid>
        <w:gridCol w:w="3984"/>
        <w:gridCol w:w="780"/>
        <w:gridCol w:w="2280"/>
        <w:gridCol w:w="1324"/>
        <w:gridCol w:w="1400"/>
        <w:gridCol w:w="1020"/>
      </w:tblGrid>
      <w:tr w:rsidR="00DF5B70" w:rsidRPr="00DF5B70" w:rsidTr="00DF5B70">
        <w:trPr>
          <w:trHeight w:val="342"/>
        </w:trPr>
        <w:tc>
          <w:tcPr>
            <w:tcW w:w="976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F5B7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ОТЧЕТ ОБ ИСПОЛНЕНИИ КОНСОЛИДИРОВАННОГО БЮДЖЕТА СУБЪЕКТА РОССИЙСКОЙ ФЕДЕРАЦИИ </w:t>
            </w:r>
            <w:r w:rsidRPr="00DF5B7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br/>
              <w:t>И БЮДЖЕТА ТЕРРИТОРИАЛЬНОГО  ГОСУДАРСТВЕННОГО ВНЕБЮДЖЕТНОГО ФОНДА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F5B70" w:rsidRPr="00DF5B70" w:rsidTr="00DF5B70">
        <w:trPr>
          <w:trHeight w:val="1005"/>
        </w:trPr>
        <w:tc>
          <w:tcPr>
            <w:tcW w:w="976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F5B70" w:rsidRPr="00DF5B70" w:rsidTr="00DF5B70">
        <w:trPr>
          <w:trHeight w:val="282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F5B70" w:rsidRPr="00DF5B70" w:rsidTr="00DF5B70">
        <w:trPr>
          <w:trHeight w:val="282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  1 декабря 2017 г.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F5B70" w:rsidRPr="00DF5B70" w:rsidTr="00DF5B70">
        <w:trPr>
          <w:trHeight w:val="282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F5B70" w:rsidRPr="00DF5B70" w:rsidTr="00DF5B70">
        <w:trPr>
          <w:trHeight w:val="304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финансового органа 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Инсарский</w:t>
            </w:r>
            <w:proofErr w:type="spellEnd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муниципальный район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F5B70" w:rsidRPr="00DF5B70" w:rsidTr="00DF5B70">
        <w:trPr>
          <w:trHeight w:val="304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бюджета </w:t>
            </w:r>
          </w:p>
        </w:tc>
        <w:tc>
          <w:tcPr>
            <w:tcW w:w="30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Бюджет муниципального района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F5B70" w:rsidRPr="00DF5B70" w:rsidTr="00DF5B70">
        <w:trPr>
          <w:trHeight w:val="282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Периодичность: месячная, квартальная, годовая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F5B70" w:rsidRPr="00DF5B70" w:rsidTr="00DF5B70">
        <w:trPr>
          <w:trHeight w:val="282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Единица измерения:  руб. 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F5B70" w:rsidRPr="00DF5B70" w:rsidTr="00DF5B70">
        <w:trPr>
          <w:trHeight w:val="30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F5B7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F5B7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F5B7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F5B70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F5B70" w:rsidRPr="00DF5B70" w:rsidTr="00DF5B70">
        <w:trPr>
          <w:trHeight w:val="259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F5B70" w:rsidRPr="00DF5B70" w:rsidTr="00DF5B70">
        <w:trPr>
          <w:trHeight w:val="495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                                             1. Доходы бюджета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F5B70" w:rsidRPr="00DF5B70" w:rsidTr="00DF5B70">
        <w:trPr>
          <w:trHeight w:val="229"/>
        </w:trPr>
        <w:tc>
          <w:tcPr>
            <w:tcW w:w="3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7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3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F5B70" w:rsidRPr="00DF5B70" w:rsidTr="00DF5B70">
        <w:trPr>
          <w:trHeight w:val="2809"/>
        </w:trPr>
        <w:tc>
          <w:tcPr>
            <w:tcW w:w="3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DF5B70" w:rsidRPr="00DF5B70" w:rsidTr="00DF5B70">
        <w:trPr>
          <w:trHeight w:val="229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DF5B70" w:rsidRPr="00DF5B70" w:rsidTr="00DF5B70">
        <w:trPr>
          <w:trHeight w:val="435"/>
        </w:trPr>
        <w:tc>
          <w:tcPr>
            <w:tcW w:w="398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7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240 325 516,38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222 271 036,54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92,49</w:t>
            </w:r>
          </w:p>
        </w:tc>
      </w:tr>
      <w:tr w:rsidR="00DF5B70" w:rsidRPr="00DF5B70" w:rsidTr="00DF5B70">
        <w:trPr>
          <w:trHeight w:val="300"/>
        </w:trPr>
        <w:tc>
          <w:tcPr>
            <w:tcW w:w="398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F5B70" w:rsidRPr="00DF5B70" w:rsidTr="00DF5B70">
        <w:trPr>
          <w:trHeight w:val="300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13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32 188 663,01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28 548 714,71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88,69</w:t>
            </w:r>
          </w:p>
        </w:tc>
      </w:tr>
      <w:tr w:rsidR="00DF5B70" w:rsidRPr="00DF5B70" w:rsidTr="00DF5B70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17 509 700,00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15 144 232,04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86,49</w:t>
            </w:r>
          </w:p>
        </w:tc>
      </w:tr>
      <w:tr w:rsidR="00DF5B70" w:rsidRPr="00DF5B70" w:rsidTr="00DF5B70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17 509 700,00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15 144 232,04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86,49</w:t>
            </w:r>
          </w:p>
        </w:tc>
      </w:tr>
      <w:tr w:rsidR="00DF5B70" w:rsidRPr="00DF5B70" w:rsidTr="00DF5B70">
        <w:trPr>
          <w:trHeight w:val="12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17 054 500,00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14 729 268,93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86,37</w:t>
            </w:r>
          </w:p>
        </w:tc>
      </w:tr>
      <w:tr w:rsidR="00DF5B70" w:rsidRPr="00DF5B70" w:rsidTr="00DF5B70">
        <w:trPr>
          <w:trHeight w:val="19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273 100,00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336 954,32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123,38</w:t>
            </w:r>
          </w:p>
        </w:tc>
      </w:tr>
      <w:tr w:rsidR="00DF5B70" w:rsidRPr="00DF5B70" w:rsidTr="00DF5B70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78 008,79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42,84</w:t>
            </w:r>
          </w:p>
        </w:tc>
      </w:tr>
      <w:tr w:rsidR="00DF5B70" w:rsidRPr="00DF5B70" w:rsidTr="00DF5B70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4 825 500,00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4 402 379,23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91,23</w:t>
            </w:r>
          </w:p>
        </w:tc>
      </w:tr>
      <w:tr w:rsidR="00DF5B70" w:rsidRPr="00DF5B70" w:rsidTr="00DF5B70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4 825 500,00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4 402 379,23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91,23</w:t>
            </w:r>
          </w:p>
        </w:tc>
      </w:tr>
      <w:tr w:rsidR="00DF5B70" w:rsidRPr="00DF5B70" w:rsidTr="00DF5B70">
        <w:trPr>
          <w:trHeight w:val="12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1 647 800,00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1 804 682,33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109,52</w:t>
            </w:r>
          </w:p>
        </w:tc>
      </w:tr>
      <w:tr w:rsidR="00DF5B70" w:rsidRPr="00DF5B70" w:rsidTr="00DF5B70">
        <w:trPr>
          <w:trHeight w:val="144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18 432,48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111,71</w:t>
            </w:r>
          </w:p>
        </w:tc>
      </w:tr>
      <w:tr w:rsidR="00DF5B70" w:rsidRPr="00DF5B70" w:rsidTr="00DF5B70">
        <w:trPr>
          <w:trHeight w:val="12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3 490 800,00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2 927 662,49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83,87</w:t>
            </w:r>
          </w:p>
        </w:tc>
      </w:tr>
      <w:tr w:rsidR="00DF5B70" w:rsidRPr="00DF5B70" w:rsidTr="00DF5B70">
        <w:trPr>
          <w:trHeight w:val="12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-329 600,00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-348 398,07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105,70</w:t>
            </w:r>
          </w:p>
        </w:tc>
      </w:tr>
      <w:tr w:rsidR="00DF5B70" w:rsidRPr="00DF5B70" w:rsidTr="00DF5B70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4 679 300,00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4 096 192,57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87,54</w:t>
            </w:r>
          </w:p>
        </w:tc>
      </w:tr>
      <w:tr w:rsidR="00DF5B70" w:rsidRPr="00DF5B70" w:rsidTr="00DF5B70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4 592 300,00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3 550 754,06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77,32</w:t>
            </w:r>
          </w:p>
        </w:tc>
      </w:tr>
      <w:tr w:rsidR="00DF5B70" w:rsidRPr="00DF5B70" w:rsidTr="00DF5B70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4 592 200,00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3 550 754,06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77,32</w:t>
            </w:r>
          </w:p>
        </w:tc>
      </w:tr>
      <w:tr w:rsidR="00DF5B70" w:rsidRPr="00DF5B70" w:rsidTr="00DF5B70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            1 января 2011 года)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434 638,51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508,35</w:t>
            </w:r>
          </w:p>
        </w:tc>
      </w:tr>
      <w:tr w:rsidR="00DF5B70" w:rsidRPr="00DF5B70" w:rsidTr="00DF5B70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434 638,51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508,35</w:t>
            </w:r>
          </w:p>
        </w:tc>
      </w:tr>
      <w:tr w:rsidR="00DF5B70" w:rsidRPr="00DF5B70" w:rsidTr="00DF5B70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110 800,00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7386,67</w:t>
            </w:r>
          </w:p>
        </w:tc>
      </w:tr>
      <w:tr w:rsidR="00DF5B70" w:rsidRPr="00DF5B70" w:rsidTr="00DF5B70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 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110 800,00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7386,67</w:t>
            </w:r>
          </w:p>
        </w:tc>
      </w:tr>
      <w:tr w:rsidR="00DF5B70" w:rsidRPr="00DF5B70" w:rsidTr="00DF5B70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ИМУЩЕСТВО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000 1060100000 0000 110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000 1060103010 0000 110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000 1060103013 0000 110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000 1060600000 0000 110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000 1060603000 0000 110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000 1060603310 0000 110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000 1060603313 0000 110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000 1060604000 0000 110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000 1060604310 0000 110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000 1060604313 0000 110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1 115 400,00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1 172 698,58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105,14</w:t>
            </w:r>
          </w:p>
        </w:tc>
      </w:tr>
      <w:tr w:rsidR="00DF5B70" w:rsidRPr="00DF5B70" w:rsidTr="00DF5B70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527 000,00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567 082,63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107,61</w:t>
            </w:r>
          </w:p>
        </w:tc>
      </w:tr>
      <w:tr w:rsidR="00DF5B70" w:rsidRPr="00DF5B70" w:rsidTr="00DF5B70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527 000,00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567 082,63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107,61</w:t>
            </w:r>
          </w:p>
        </w:tc>
      </w:tr>
      <w:tr w:rsidR="00DF5B70" w:rsidRPr="00DF5B70" w:rsidTr="00DF5B70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6 215,95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1243,19</w:t>
            </w:r>
          </w:p>
        </w:tc>
      </w:tr>
      <w:tr w:rsidR="00DF5B70" w:rsidRPr="00DF5B70" w:rsidTr="00DF5B70">
        <w:trPr>
          <w:trHeight w:val="16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6 215,95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1243,19</w:t>
            </w:r>
          </w:p>
        </w:tc>
      </w:tr>
      <w:tr w:rsidR="00DF5B70" w:rsidRPr="00DF5B70" w:rsidTr="00DF5B70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587 900,00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599 400,00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101,96</w:t>
            </w:r>
          </w:p>
        </w:tc>
      </w:tr>
      <w:tr w:rsidR="00DF5B70" w:rsidRPr="00DF5B70" w:rsidTr="00DF5B70">
        <w:trPr>
          <w:trHeight w:val="96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000 1080708001 0000 110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12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000 1080708201 0000 110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12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459 550,00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104,97</w:t>
            </w:r>
          </w:p>
        </w:tc>
      </w:tr>
      <w:tr w:rsidR="00DF5B70" w:rsidRPr="00DF5B70" w:rsidTr="00DF5B70">
        <w:trPr>
          <w:trHeight w:val="28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459 550,00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104,97</w:t>
            </w:r>
          </w:p>
        </w:tc>
      </w:tr>
      <w:tr w:rsidR="00DF5B70" w:rsidRPr="00DF5B70" w:rsidTr="00DF5B70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77 600,00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137 000,00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176,55</w:t>
            </w:r>
          </w:p>
        </w:tc>
      </w:tr>
      <w:tr w:rsidR="00DF5B70" w:rsidRPr="00DF5B70" w:rsidTr="00DF5B70">
        <w:trPr>
          <w:trHeight w:val="19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договора о залоге транспортных средств, включая выдачу свидетельства, а также за выдачу дубликата свидетельства о государственной регистрации договора о залоге транспортных сре</w:t>
            </w:r>
            <w:proofErr w:type="gramStart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дств вз</w:t>
            </w:r>
            <w:proofErr w:type="gramEnd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амен утраченного или пришедшего в негодность, в части регистрации залога тракторов, самоходных дорожно-строительных машин и иных машин и прицепов к ним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000 1080736001 0000 110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2 850,00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3,96</w:t>
            </w:r>
          </w:p>
        </w:tc>
      </w:tr>
      <w:tr w:rsidR="00DF5B70" w:rsidRPr="00DF5B70" w:rsidTr="00DF5B70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2 959 563,01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2 725 593,37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92,09</w:t>
            </w:r>
          </w:p>
        </w:tc>
      </w:tr>
      <w:tr w:rsidR="00DF5B70" w:rsidRPr="00DF5B70" w:rsidTr="00DF5B70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10 763,01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10 741,10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99,80</w:t>
            </w:r>
          </w:p>
        </w:tc>
      </w:tr>
      <w:tr w:rsidR="00DF5B70" w:rsidRPr="00DF5B70" w:rsidTr="00DF5B70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10 763,01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10 741,10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99,80</w:t>
            </w:r>
          </w:p>
        </w:tc>
      </w:tr>
      <w:tr w:rsidR="00DF5B70" w:rsidRPr="00DF5B70" w:rsidTr="00DF5B70">
        <w:trPr>
          <w:trHeight w:val="144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2 945 600,00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2 710 822,55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92,03</w:t>
            </w:r>
          </w:p>
        </w:tc>
      </w:tr>
      <w:tr w:rsidR="00DF5B70" w:rsidRPr="00DF5B70" w:rsidTr="00DF5B70">
        <w:trPr>
          <w:trHeight w:val="12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1 460 700,00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1 160 415,17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79,44</w:t>
            </w:r>
          </w:p>
        </w:tc>
      </w:tr>
      <w:tr w:rsidR="00DF5B70" w:rsidRPr="00DF5B70" w:rsidTr="00DF5B70">
        <w:trPr>
          <w:trHeight w:val="144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000 1110501305 0000 120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813 500,00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542 788,64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66,72</w:t>
            </w:r>
          </w:p>
        </w:tc>
      </w:tr>
      <w:tr w:rsidR="00DF5B70" w:rsidRPr="00DF5B70" w:rsidTr="00DF5B70">
        <w:trPr>
          <w:trHeight w:val="144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647 200,00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617 626,53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95,43</w:t>
            </w:r>
          </w:p>
        </w:tc>
      </w:tr>
      <w:tr w:rsidR="00DF5B70" w:rsidRPr="00DF5B70" w:rsidTr="00DF5B70">
        <w:trPr>
          <w:trHeight w:val="144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000 1110502000 0000 120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12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000 1110502510 0000 120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144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1 550 407,38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104,41</w:t>
            </w:r>
          </w:p>
        </w:tc>
      </w:tr>
      <w:tr w:rsidR="00DF5B70" w:rsidRPr="00DF5B70" w:rsidTr="00DF5B70">
        <w:trPr>
          <w:trHeight w:val="12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1 550 407,38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104,41</w:t>
            </w:r>
          </w:p>
        </w:tc>
      </w:tr>
      <w:tr w:rsidR="00DF5B70" w:rsidRPr="00DF5B70" w:rsidTr="00DF5B70">
        <w:trPr>
          <w:trHeight w:val="12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000 1110503510 0000 120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12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000 1110503513 0000 120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144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4 029,72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125,93</w:t>
            </w:r>
          </w:p>
        </w:tc>
      </w:tr>
      <w:tr w:rsidR="00DF5B70" w:rsidRPr="00DF5B70" w:rsidTr="00DF5B70">
        <w:trPr>
          <w:trHeight w:val="144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4 029,72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125,93</w:t>
            </w:r>
          </w:p>
        </w:tc>
      </w:tr>
      <w:tr w:rsidR="00DF5B70" w:rsidRPr="00DF5B70" w:rsidTr="00DF5B70">
        <w:trPr>
          <w:trHeight w:val="144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4 029,72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125,93</w:t>
            </w:r>
          </w:p>
        </w:tc>
      </w:tr>
      <w:tr w:rsidR="00DF5B70" w:rsidRPr="00DF5B70" w:rsidTr="00DF5B70">
        <w:trPr>
          <w:trHeight w:val="144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000 1110904513 0000 120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172 972,86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49,42</w:t>
            </w:r>
          </w:p>
        </w:tc>
      </w:tr>
      <w:tr w:rsidR="00DF5B70" w:rsidRPr="00DF5B70" w:rsidTr="00DF5B70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172 972,86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49,42</w:t>
            </w:r>
          </w:p>
        </w:tc>
      </w:tr>
      <w:tr w:rsidR="00DF5B70" w:rsidRPr="00DF5B70" w:rsidTr="00DF5B70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 &lt;7&gt;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16 902,18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84,94</w:t>
            </w:r>
          </w:p>
        </w:tc>
      </w:tr>
      <w:tr w:rsidR="00DF5B70" w:rsidRPr="00DF5B70" w:rsidTr="00DF5B70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передвижными объектами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000 1120102001 0000 120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49,09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49,09</w:t>
            </w:r>
          </w:p>
        </w:tc>
      </w:tr>
      <w:tr w:rsidR="00DF5B70" w:rsidRPr="00DF5B70" w:rsidTr="00DF5B70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275,00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0,69</w:t>
            </w:r>
          </w:p>
        </w:tc>
      </w:tr>
      <w:tr w:rsidR="00DF5B70" w:rsidRPr="00DF5B70" w:rsidTr="00DF5B70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155 746,59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53,71</w:t>
            </w:r>
          </w:p>
        </w:tc>
      </w:tr>
      <w:tr w:rsidR="00DF5B70" w:rsidRPr="00DF5B70" w:rsidTr="00DF5B70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ОКАЗАНИЯ ПЛАТНЫХ УСЛУГ (РАБОТ) И КОМПЕНСАЦИИ ЗАТРАТ ГОСУДАРСТВА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000 1130000000 0000 000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компенсации затрат государства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000 1130200000 0000 130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компенсации затрат государства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000 1130299000 0000 130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компенсации затрат бюджетов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000 1130299513 0000 130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353 800,00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497 405,83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140,59</w:t>
            </w:r>
          </w:p>
        </w:tc>
      </w:tr>
      <w:tr w:rsidR="00DF5B70" w:rsidRPr="00DF5B70" w:rsidTr="00DF5B70">
        <w:trPr>
          <w:trHeight w:val="144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68 250,00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100,07</w:t>
            </w:r>
          </w:p>
        </w:tc>
      </w:tr>
      <w:tr w:rsidR="00DF5B70" w:rsidRPr="00DF5B70" w:rsidTr="00DF5B70">
        <w:trPr>
          <w:trHeight w:val="16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000 1140205005 0000 410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68 250,00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100,07</w:t>
            </w:r>
          </w:p>
        </w:tc>
      </w:tr>
      <w:tr w:rsidR="00DF5B70" w:rsidRPr="00DF5B70" w:rsidTr="00DF5B70">
        <w:trPr>
          <w:trHeight w:val="144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000 1140205205 0000 410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68 250,00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100,07</w:t>
            </w:r>
          </w:p>
        </w:tc>
      </w:tr>
      <w:tr w:rsidR="00DF5B70" w:rsidRPr="00DF5B70" w:rsidTr="00DF5B70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285 600,00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429 155,83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150,26</w:t>
            </w:r>
          </w:p>
        </w:tc>
      </w:tr>
      <w:tr w:rsidR="00DF5B70" w:rsidRPr="00DF5B70" w:rsidTr="00DF5B70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285 600,00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429 155,83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150,26</w:t>
            </w:r>
          </w:p>
        </w:tc>
      </w:tr>
      <w:tr w:rsidR="00DF5B70" w:rsidRPr="00DF5B70" w:rsidTr="00DF5B70">
        <w:trPr>
          <w:trHeight w:val="96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000 1140601305 0000 430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93 600,00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214 677,24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229,36</w:t>
            </w:r>
          </w:p>
        </w:tc>
      </w:tr>
      <w:tr w:rsidR="00DF5B70" w:rsidRPr="00DF5B70" w:rsidTr="00DF5B70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192 000,00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214 478,59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111,71</w:t>
            </w:r>
          </w:p>
        </w:tc>
      </w:tr>
      <w:tr w:rsidR="00DF5B70" w:rsidRPr="00DF5B70" w:rsidTr="00DF5B70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000 1140602000 0000 430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96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000 1140602510 0000 430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395 400,00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337 240,23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85,29</w:t>
            </w:r>
          </w:p>
        </w:tc>
      </w:tr>
      <w:tr w:rsidR="00DF5B70" w:rsidRPr="00DF5B70" w:rsidTr="00DF5B70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35 617,10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237,45</w:t>
            </w:r>
          </w:p>
        </w:tc>
      </w:tr>
      <w:tr w:rsidR="00DF5B70" w:rsidRPr="00DF5B70" w:rsidTr="00DF5B70">
        <w:trPr>
          <w:trHeight w:val="12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1191, 1192, пунктами 1 и 2 статьи 120, статьями 125, 126, 1261, 128, 129, 1291, 1294, 132, 133, 134, 135, 1351, 1352 Налогового кодекса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34 817,10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290,14</w:t>
            </w:r>
          </w:p>
        </w:tc>
      </w:tr>
      <w:tr w:rsidR="00DF5B70" w:rsidRPr="00DF5B70" w:rsidTr="00DF5B70">
        <w:trPr>
          <w:trHeight w:val="96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26,67</w:t>
            </w:r>
          </w:p>
        </w:tc>
      </w:tr>
      <w:tr w:rsidR="00DF5B70" w:rsidRPr="00DF5B70" w:rsidTr="00DF5B70">
        <w:trPr>
          <w:trHeight w:val="19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96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50,00</w:t>
            </w:r>
          </w:p>
        </w:tc>
      </w:tr>
      <w:tr w:rsidR="00DF5B70" w:rsidRPr="00DF5B70" w:rsidTr="00DF5B70">
        <w:trPr>
          <w:trHeight w:val="96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000 1163300000 0000 140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12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000 1163305005 0000 140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12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000 1163305013 0000 140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12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17 667,81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176,68</w:t>
            </w:r>
          </w:p>
        </w:tc>
      </w:tr>
      <w:tr w:rsidR="00DF5B70" w:rsidRPr="00DF5B70" w:rsidTr="00DF5B70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348 400,00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273 955,32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78,63</w:t>
            </w:r>
          </w:p>
        </w:tc>
      </w:tr>
      <w:tr w:rsidR="00DF5B70" w:rsidRPr="00DF5B70" w:rsidTr="00DF5B70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348 400,00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273 955,32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78,63</w:t>
            </w:r>
          </w:p>
        </w:tc>
      </w:tr>
      <w:tr w:rsidR="00DF5B70" w:rsidRPr="00DF5B70" w:rsidTr="00DF5B70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000 1170505013 0000 180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208 136 853,37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193 722 321,83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93,07</w:t>
            </w:r>
          </w:p>
        </w:tc>
      </w:tr>
      <w:tr w:rsidR="00DF5B70" w:rsidRPr="00DF5B70" w:rsidTr="00DF5B70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208 792 471,70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194 377 940,16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93,10</w:t>
            </w:r>
          </w:p>
        </w:tc>
      </w:tr>
      <w:tr w:rsidR="00DF5B70" w:rsidRPr="00DF5B70" w:rsidTr="00DF5B70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000 2021000000 0000 151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50 581 800,00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47 932 800,00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94,76</w:t>
            </w:r>
          </w:p>
        </w:tc>
      </w:tr>
      <w:tr w:rsidR="00DF5B70" w:rsidRPr="00DF5B70" w:rsidTr="00DF5B70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50 581 800,00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47 932 800,00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94,76</w:t>
            </w:r>
          </w:p>
        </w:tc>
      </w:tr>
      <w:tr w:rsidR="00DF5B70" w:rsidRPr="00DF5B70" w:rsidTr="00DF5B70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бюджетной обеспеченности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50 581 800,00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47 932 800,00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94,76</w:t>
            </w:r>
          </w:p>
        </w:tc>
      </w:tr>
      <w:tr w:rsidR="00DF5B70" w:rsidRPr="00DF5B70" w:rsidTr="00DF5B70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сельских поселений на выравнивание бюджетной обеспеченности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000 2021500110 0000 151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000 2022000000 0000 151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32 314 871,70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30 417 909,70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94,13</w:t>
            </w:r>
          </w:p>
        </w:tc>
      </w:tr>
      <w:tr w:rsidR="00DF5B70" w:rsidRPr="00DF5B70" w:rsidTr="00DF5B70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федеральных целевых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000 2022005100 0000 151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7 264 643,00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7 014 643,00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96,56</w:t>
            </w:r>
          </w:p>
        </w:tc>
      </w:tr>
      <w:tr w:rsidR="00DF5B70" w:rsidRPr="00DF5B70" w:rsidTr="00DF5B70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федеральных целевых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000 2022005105 0000 151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7 264 643,00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7 014 643,00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96,56</w:t>
            </w:r>
          </w:p>
        </w:tc>
      </w:tr>
      <w:tr w:rsidR="00DF5B70" w:rsidRPr="00DF5B70" w:rsidTr="00DF5B70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6 208 200,00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4 901 802,00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78,96</w:t>
            </w:r>
          </w:p>
        </w:tc>
      </w:tr>
      <w:tr w:rsidR="00DF5B70" w:rsidRPr="00DF5B70" w:rsidTr="00DF5B70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софинансирование капитальных вложений в объекты муниципальной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6 208 200,00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4 901 802,00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78,96</w:t>
            </w:r>
          </w:p>
        </w:tc>
      </w:tr>
      <w:tr w:rsidR="00DF5B70" w:rsidRPr="00DF5B70" w:rsidTr="00DF5B70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городских поселений на софинансирование капитальных вложений в объекты муниципальной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000 2022007713 0000 151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мероприятий государственной программы Российской Федерации "Доступная среда" на 2011 - 2020 годы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000 2022502700 0000 151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621 500,00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621 500,00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F5B70" w:rsidRPr="00DF5B70" w:rsidTr="00DF5B70">
        <w:trPr>
          <w:trHeight w:val="96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мероприятий государственной программы Российской Федерации "Доступная среда" на 2011 - 2020 годы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000 2022502705 0000 151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621 500,00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621 500,00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F5B70" w:rsidRPr="00DF5B70" w:rsidTr="00DF5B70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000 2022509700 0000 151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374 230,00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374 230,00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F5B70" w:rsidRPr="00DF5B70" w:rsidTr="00DF5B70">
        <w:trPr>
          <w:trHeight w:val="96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000 2022509705 0000 151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374 230,00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374 230,00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F5B70" w:rsidRPr="00DF5B70" w:rsidTr="00DF5B70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Субсидия бюджетам на поддержку отрасли культуры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000 2022551900 0000 151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106 064,00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Субсидия бюджетам муниципальных районов на поддержку отрасли культуры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000 2022551905 0000 151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106 064,00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96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000 2022555500 0000 151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96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городских поселений на 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000 2022555513 0000 151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17 740 234,70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17 505 734,70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98,68</w:t>
            </w:r>
          </w:p>
        </w:tc>
      </w:tr>
      <w:tr w:rsidR="00DF5B70" w:rsidRPr="00DF5B70" w:rsidTr="00DF5B70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17 740 234,70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17 505 734,70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98,68</w:t>
            </w:r>
          </w:p>
        </w:tc>
      </w:tr>
      <w:tr w:rsidR="00DF5B70" w:rsidRPr="00DF5B70" w:rsidTr="00DF5B70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000 2022999910 0000 151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000 2022999913 0000 151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000 2023000000 0000 151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117 433 500,00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109 136 849,38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92,94</w:t>
            </w:r>
          </w:p>
        </w:tc>
      </w:tr>
      <w:tr w:rsidR="00DF5B70" w:rsidRPr="00DF5B70" w:rsidTr="00DF5B70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108 677 400,00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102 067 209,38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93,92</w:t>
            </w:r>
          </w:p>
        </w:tc>
      </w:tr>
      <w:tr w:rsidR="00DF5B70" w:rsidRPr="00DF5B70" w:rsidTr="00DF5B70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108 677 400,00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102 067 209,38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93,92</w:t>
            </w:r>
          </w:p>
        </w:tc>
      </w:tr>
      <w:tr w:rsidR="00DF5B70" w:rsidRPr="00DF5B70" w:rsidTr="00DF5B70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000 2023002410 0000 151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000 2023002413 0000 151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6 497 000,00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4 820 057,00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74,19</w:t>
            </w:r>
          </w:p>
        </w:tc>
      </w:tr>
      <w:tr w:rsidR="00DF5B70" w:rsidRPr="00DF5B70" w:rsidTr="00DF5B70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6 497 000,00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4 820 057,00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74,19</w:t>
            </w:r>
          </w:p>
        </w:tc>
      </w:tr>
      <w:tr w:rsidR="00DF5B70" w:rsidRPr="00DF5B70" w:rsidTr="00DF5B70">
        <w:trPr>
          <w:trHeight w:val="96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1 097 283,00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99,14</w:t>
            </w:r>
          </w:p>
        </w:tc>
      </w:tr>
      <w:tr w:rsidR="00DF5B70" w:rsidRPr="00DF5B70" w:rsidTr="00DF5B70">
        <w:trPr>
          <w:trHeight w:val="96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1 097 283,00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99,14</w:t>
            </w:r>
          </w:p>
        </w:tc>
      </w:tr>
      <w:tr w:rsidR="00DF5B70" w:rsidRPr="00DF5B70" w:rsidTr="00DF5B70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000 2023511800 0000 151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000 2023511810 0000 151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000 2023511813 0000 151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1 152 300,00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1 152 300,00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F5B70" w:rsidRPr="00DF5B70" w:rsidTr="00DF5B70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1 152 300,00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1 152 300,00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F5B70" w:rsidRPr="00DF5B70" w:rsidTr="00DF5B70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межбюджетные трансферты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000 2024000000 0000 151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8 462 300,00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6 890 381,08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81,42</w:t>
            </w:r>
          </w:p>
        </w:tc>
      </w:tr>
      <w:tr w:rsidR="00DF5B70" w:rsidRPr="00DF5B70" w:rsidTr="00DF5B70">
        <w:trPr>
          <w:trHeight w:val="96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8 205 100,00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6 633 181,08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80,84</w:t>
            </w:r>
          </w:p>
        </w:tc>
      </w:tr>
      <w:tr w:rsidR="00DF5B70" w:rsidRPr="00DF5B70" w:rsidTr="00DF5B70">
        <w:trPr>
          <w:trHeight w:val="12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8 205 100,00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6 633 181,08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80,84</w:t>
            </w:r>
          </w:p>
        </w:tc>
      </w:tr>
      <w:tr w:rsidR="00DF5B70" w:rsidRPr="00DF5B70" w:rsidTr="00DF5B70">
        <w:trPr>
          <w:trHeight w:val="12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000 2024001410 0000 151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257 200,00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257 200,00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F5B70" w:rsidRPr="00DF5B70" w:rsidTr="00DF5B70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257 200,00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257 200,00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F5B70" w:rsidRPr="00DF5B70" w:rsidTr="00DF5B70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000 2024999910 0000 151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000 2024999913 0000 151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000 2070500010 0000 180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000 2070500013 0000 180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000 2070503010 0000 180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000 2070503013 0000 180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F5B70" w:rsidRPr="00DF5B70" w:rsidTr="00DF5B70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000 2190000005 0000 151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F5B70" w:rsidRPr="00DF5B70" w:rsidTr="00DF5B70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000 2190000013 0000 151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000 2196001005 0000 151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F5B70" w:rsidRPr="00DF5B70" w:rsidTr="00DF5B70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000 2196001013 0000 151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</w:tbl>
    <w:p w:rsidR="00925E1E" w:rsidRDefault="00925E1E"/>
    <w:p w:rsidR="00DF5B70" w:rsidRDefault="00DF5B70"/>
    <w:p w:rsidR="00DF5B70" w:rsidRDefault="00DF5B70"/>
    <w:p w:rsidR="00DF5B70" w:rsidRDefault="00DF5B70"/>
    <w:p w:rsidR="00DF5B70" w:rsidRDefault="00DF5B70"/>
    <w:p w:rsidR="00DF5B70" w:rsidRDefault="00DF5B70"/>
    <w:p w:rsidR="00DF5B70" w:rsidRDefault="00DF5B70"/>
    <w:tbl>
      <w:tblPr>
        <w:tblW w:w="10915" w:type="dxa"/>
        <w:tblInd w:w="-34" w:type="dxa"/>
        <w:tblLayout w:type="fixed"/>
        <w:tblLook w:val="04A0"/>
      </w:tblPr>
      <w:tblGrid>
        <w:gridCol w:w="4111"/>
        <w:gridCol w:w="601"/>
        <w:gridCol w:w="2376"/>
        <w:gridCol w:w="1340"/>
        <w:gridCol w:w="1540"/>
        <w:gridCol w:w="947"/>
      </w:tblGrid>
      <w:tr w:rsidR="00DF5B70" w:rsidRPr="00DF5B70" w:rsidTr="00DF5B70">
        <w:trPr>
          <w:trHeight w:val="282"/>
        </w:trPr>
        <w:tc>
          <w:tcPr>
            <w:tcW w:w="109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 xml:space="preserve">                                                            2. Расходы бюджета</w:t>
            </w:r>
          </w:p>
        </w:tc>
      </w:tr>
      <w:tr w:rsidR="00DF5B70" w:rsidRPr="00DF5B70" w:rsidTr="00DF5B70">
        <w:trPr>
          <w:trHeight w:val="259"/>
        </w:trPr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F5B70" w:rsidRPr="00DF5B70" w:rsidTr="00DF5B70">
        <w:trPr>
          <w:trHeight w:val="229"/>
        </w:trPr>
        <w:tc>
          <w:tcPr>
            <w:tcW w:w="41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6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3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F5B70" w:rsidRPr="00DF5B70" w:rsidTr="00DF5B70">
        <w:trPr>
          <w:trHeight w:val="2809"/>
        </w:trPr>
        <w:tc>
          <w:tcPr>
            <w:tcW w:w="41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бюджеты муници</w:t>
            </w: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 районов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DF5B70" w:rsidRPr="00DF5B70" w:rsidTr="00DF5B70">
        <w:trPr>
          <w:trHeight w:val="229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DF5B70" w:rsidRPr="00DF5B70" w:rsidTr="00DF5B70">
        <w:trPr>
          <w:trHeight w:val="600"/>
        </w:trPr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7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241 820 691,70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213 335 599,30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88,22</w:t>
            </w:r>
          </w:p>
        </w:tc>
      </w:tr>
      <w:tr w:rsidR="00DF5B70" w:rsidRPr="00DF5B70" w:rsidTr="00DF5B70">
        <w:trPr>
          <w:trHeight w:val="285"/>
        </w:trPr>
        <w:tc>
          <w:tcPr>
            <w:tcW w:w="411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31 197 100,00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25 510 836,42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81,77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1 404 000,00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1 165 836,98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83,04</w:t>
            </w:r>
          </w:p>
        </w:tc>
      </w:tr>
      <w:tr w:rsidR="00DF5B70" w:rsidRPr="00DF5B70" w:rsidTr="00DF5B70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1 404 000,00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1 165 836,98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83,04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1 404 000,00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1 165 836,98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83,04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1 101 500,00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903 594,98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82,03</w:t>
            </w:r>
          </w:p>
        </w:tc>
      </w:tr>
      <w:tr w:rsidR="00DF5B70" w:rsidRPr="00DF5B70" w:rsidTr="00DF5B70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302 500,00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262 242,00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86,69</w:t>
            </w:r>
          </w:p>
        </w:tc>
      </w:tr>
      <w:tr w:rsidR="00DF5B70" w:rsidRPr="00DF5B70" w:rsidTr="00DF5B70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15 757 800,00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13 099 687,45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83,13</w:t>
            </w:r>
          </w:p>
        </w:tc>
      </w:tr>
      <w:tr w:rsidR="00DF5B70" w:rsidRPr="00DF5B70" w:rsidTr="00DF5B70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13 677 400,00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11 696 370,63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85,52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13 677 400,00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11 696 370,63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85,52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10 365 100,00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8 846 023,47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85,34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109 800,00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102 627,60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93,47</w:t>
            </w:r>
          </w:p>
        </w:tc>
      </w:tr>
      <w:tr w:rsidR="00DF5B70" w:rsidRPr="00DF5B70" w:rsidTr="00DF5B70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54 431,53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80,52</w:t>
            </w:r>
          </w:p>
        </w:tc>
      </w:tr>
      <w:tr w:rsidR="00DF5B70" w:rsidRPr="00DF5B70" w:rsidTr="00DF5B70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3 134 900,00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2 693 288,03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85,91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1 747 300,00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1 351 958,70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77,37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1 747 300,00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1 351 958,70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77,37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1 747 300,00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1 351 958,70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77,37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333 100,00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51 358,12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15,42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Исполнение судебных актов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000 0104 0000000000 831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333 100,00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51 358,12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15,42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245 900,00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41 300,00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88,63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10 058,12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24,77</w:t>
            </w:r>
          </w:p>
        </w:tc>
      </w:tr>
      <w:tr w:rsidR="00DF5B70" w:rsidRPr="00DF5B70" w:rsidTr="00DF5B70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4 577 100,00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3 813 888,28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83,33</w:t>
            </w:r>
          </w:p>
        </w:tc>
      </w:tr>
      <w:tr w:rsidR="00DF5B70" w:rsidRPr="00DF5B70" w:rsidTr="00DF5B70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4 161 600,00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3 501 046,83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84,13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4 161 600,00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3 501 046,83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84,13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3 203 500,00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2 682 725,30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83,74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42,86</w:t>
            </w:r>
          </w:p>
        </w:tc>
      </w:tr>
      <w:tr w:rsidR="00DF5B70" w:rsidRPr="00DF5B70" w:rsidTr="00DF5B70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956 000,00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817 421,53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85,50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409 400,00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309 969,16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75,71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409 400,00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309 969,16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75,71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409 400,00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309 969,16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75,71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2 872,29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47,09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2 872,29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47,09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2 562,00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75,35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310,29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11,93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9 258 200,00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7 431 423,71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80,27</w:t>
            </w:r>
          </w:p>
        </w:tc>
      </w:tr>
      <w:tr w:rsidR="00DF5B70" w:rsidRPr="00DF5B70" w:rsidTr="00DF5B70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4 812 700,00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4 068 209,01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84,53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4 812 700,00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4 068 209,01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84,53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3 693 700,00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3 087 734,98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83,59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1 118 500,00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980 474,03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87,66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2 601 400,00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1 561 930,83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60,04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2 601 400,00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1 561 930,83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60,04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2 601 400,00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1 561 930,83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60,04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1 624 400,00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1 583 600,00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97,49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1 624 400,00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1 583 600,00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97,49</w:t>
            </w:r>
          </w:p>
        </w:tc>
      </w:tr>
      <w:tr w:rsidR="00DF5B70" w:rsidRPr="00DF5B70" w:rsidTr="00DF5B70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1 624 400,00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1 583 600,00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97,49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219 700,00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217 683,87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99,08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219 700,00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217 683,87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99,08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217 500,00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216 254,53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99,43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1 429,34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64,97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ОБОРОНА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Мобилизационная и вневойсковая подготовка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2 315 300,00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1 924 421,67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83,12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1 152 300,00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910 437,41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79,01</w:t>
            </w:r>
          </w:p>
        </w:tc>
      </w:tr>
      <w:tr w:rsidR="00DF5B70" w:rsidRPr="00DF5B70" w:rsidTr="00DF5B70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762 400,00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582 917,07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76,46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762 400,00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582 917,07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76,46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584 400,00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447 055,09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76,50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F5B70" w:rsidRPr="00DF5B70" w:rsidTr="00DF5B70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176 500,00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134 361,98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76,13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389 900,00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327 520,34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84,00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389 900,00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327 520,34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84,00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389 900,00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327 520,34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84,00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1 063 000,00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914 984,26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86,08</w:t>
            </w:r>
          </w:p>
        </w:tc>
      </w:tr>
      <w:tr w:rsidR="00DF5B70" w:rsidRPr="00DF5B70" w:rsidTr="00DF5B70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861 600,00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734 273,75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85,22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861 600,00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734 273,75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85,22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661 000,00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554 728,41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83,92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40,00</w:t>
            </w:r>
          </w:p>
        </w:tc>
      </w:tr>
      <w:tr w:rsidR="00DF5B70" w:rsidRPr="00DF5B70" w:rsidTr="00DF5B70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179 145,34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89,75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22 756,92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57,18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22 756,92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57,18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22 756,92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57,18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000 0309 0000000000 500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000 0309 0000000000 540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753,59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17,13</w:t>
            </w:r>
          </w:p>
        </w:tc>
      </w:tr>
      <w:tr w:rsidR="00DF5B70" w:rsidRPr="00DF5B70" w:rsidTr="00DF5B70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753,59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17,13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753,00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57,92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0,59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0,04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99,00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99,00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99,00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8 292 500,00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5 947 002,38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71,72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2 161 000,00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707 309,38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32,73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2 138 400,00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707 309,38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33,08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1 766 400,00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577 309,38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32,68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34,95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Водное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312 600,00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000 0406 0000000000 500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312 600,00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000 0406 0000000000 540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312 600,00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5 768 900,00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5 239 693,00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90,83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4 969 400,00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4 869 393,00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97,99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4 969 400,00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4 869 393,00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97,99</w:t>
            </w:r>
          </w:p>
        </w:tc>
      </w:tr>
      <w:tr w:rsidR="00DF5B70" w:rsidRPr="00DF5B70" w:rsidTr="00DF5B70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4 969 400,00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4 869 393,00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97,99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370 300,00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52,86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370 300,00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52,86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3 417 900,00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3 413 596,30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99,87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12 696,30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74,68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12 696,30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74,68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12 696,30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74,68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12 696,30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74,68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3 400 900,00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3 400 900,00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000 0502 0000000000 500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2 400 900,00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000 0502 0000000000 540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2 400 900,00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F5B70" w:rsidRPr="00DF5B70" w:rsidTr="00DF5B70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F5B70" w:rsidRPr="00DF5B70" w:rsidTr="00DF5B70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Благоустройство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156 969 984,70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142 346 987,69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90,68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29 145 400,00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27 802 235,00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95,39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346 775,00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99,99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346 775,00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99,99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346 775,00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99,99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28 793 600,00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27 450 460,00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95,34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28 793 600,00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27 450 460,00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95,34</w:t>
            </w:r>
          </w:p>
        </w:tc>
      </w:tr>
      <w:tr w:rsidR="00DF5B70" w:rsidRPr="00DF5B70" w:rsidTr="00DF5B70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27 638 600,00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26 295 460,00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95,14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1 155 000,00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1 155 000,00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104 936 850,00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96 694 547,46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92,15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4 260 320,00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2 892 102,00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67,88</w:t>
            </w:r>
          </w:p>
        </w:tc>
      </w:tr>
      <w:tr w:rsidR="00DF5B70" w:rsidRPr="00DF5B70" w:rsidTr="00DF5B70">
        <w:trPr>
          <w:trHeight w:val="16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4 260 320,00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2 892 102,00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67,88</w:t>
            </w:r>
          </w:p>
        </w:tc>
      </w:tr>
      <w:tr w:rsidR="00DF5B70" w:rsidRPr="00DF5B70" w:rsidTr="00DF5B70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на осуществление капитальных вложений в объекты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4 260 320,00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2 892 102,00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67,88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100 626 530,00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93 752 445,46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93,17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100 626 530,00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93 752 445,46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93,17</w:t>
            </w:r>
          </w:p>
        </w:tc>
      </w:tr>
      <w:tr w:rsidR="00DF5B70" w:rsidRPr="00DF5B70" w:rsidTr="00DF5B70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90 660 100,00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86 487 439,56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95,40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9 966 430,00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7 265 005,90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72,89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Дополнительное образование детей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13 695 150,00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77,81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13 695 150,00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77,81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13 695 150,00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77,81</w:t>
            </w:r>
          </w:p>
        </w:tc>
      </w:tr>
      <w:tr w:rsidR="00DF5B70" w:rsidRPr="00DF5B70" w:rsidTr="00DF5B70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13 695 150,00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77,81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3 511 634,70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2 802 557,70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79,81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21,18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21,18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21,18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3 469 134,70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2 793 557,70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80,53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3 469 134,70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2 793 557,70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80,53</w:t>
            </w:r>
          </w:p>
        </w:tc>
      </w:tr>
      <w:tr w:rsidR="00DF5B70" w:rsidRPr="00DF5B70" w:rsidTr="00DF5B70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573 000,00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476 600,00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83,18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2 896 134,70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2 316 957,70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1 690 500,00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1 352 497,53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80,01</w:t>
            </w:r>
          </w:p>
        </w:tc>
      </w:tr>
      <w:tr w:rsidR="00DF5B70" w:rsidRPr="00DF5B70" w:rsidTr="00DF5B70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945 100,00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768 789,26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81,34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945 100,00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768 789,26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81,34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723 600,00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594 051,28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82,10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218 500,00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174 737,98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79,97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728 400,00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577 225,27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79,25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728 400,00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577 225,27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79,25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728 400,00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577 225,27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79,25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6 483,00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38,14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6 483,00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38,14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8,80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6 395,00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53,29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21 785 264,00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18 373 983,66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84,34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20 042 864,00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16 977 976,96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84,71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000 0801 0000000000 500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000 0801 0000000000 540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20 042 864,00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16 977 976,96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84,71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20 042 864,00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16 977 976,96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84,71</w:t>
            </w:r>
          </w:p>
        </w:tc>
      </w:tr>
      <w:tr w:rsidR="00DF5B70" w:rsidRPr="00DF5B70" w:rsidTr="00DF5B70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19 699 300,00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16 878 976,96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85,68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343 564,00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28,82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культуры, кинематографии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1 396 006,70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80,12</w:t>
            </w:r>
          </w:p>
        </w:tc>
      </w:tr>
      <w:tr w:rsidR="00DF5B70" w:rsidRPr="00DF5B70" w:rsidTr="00DF5B70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1 396 006,70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80,12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</w:t>
            </w: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1 396 006,70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80,12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1 325 100,00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1 045 055,40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78,87</w:t>
            </w:r>
          </w:p>
        </w:tc>
      </w:tr>
      <w:tr w:rsidR="00DF5B70" w:rsidRPr="00DF5B70" w:rsidTr="00DF5B70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417 300,00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350 951,30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84,10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16 282 643,00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14 340 285,70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88,07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1 282 000,00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1 076 988,45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84,01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1 282 000,00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1 076 988,45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84,01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1 282 000,00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1 076 988,45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84,01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1 282 000,00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1 076 988,45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84,01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7 396 843,00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7 352 657,00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99,40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7 395 643,00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7 351 457,00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99,40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49 900,00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99,80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49 900,00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99,80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7 345 643,00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7 301 557,00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99,40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7 345 643,00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7 301 557,00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99,40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7 603 800,00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5 910 640,25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77,73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6 497 000,00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4 813 357,25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74,09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3 927 900,00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2 992 400,25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76,18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3 927 900,00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2 992 400,25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76,18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2 569 100,00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1 820 957,00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70,88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2 569 100,00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1 820 957,00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70,88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1 097 283,00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99,14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1 097 283,00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99,14</w:t>
            </w:r>
          </w:p>
        </w:tc>
      </w:tr>
      <w:tr w:rsidR="00DF5B70" w:rsidRPr="00DF5B70" w:rsidTr="00DF5B70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1 097 283,00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99,14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197 500,00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158 000,00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197 500,00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158 000,00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80,00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59,49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59,49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59,49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000 1101 0000000000 410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000 1101 0000000000 414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F5B70" w:rsidRPr="00DF5B70" w:rsidTr="00DF5B70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СРЕДСТВА МАССОВОЙ ИНФОРМАЦИИ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1 312 500,00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97,22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Периодическая печать и издательства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1 312 500,00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97,22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1 312 500,00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97,22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1 312 500,00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97,22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1 312 500,00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97,22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5 485,48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54,85</w:t>
            </w:r>
          </w:p>
        </w:tc>
      </w:tr>
      <w:tr w:rsidR="00DF5B70" w:rsidRPr="00DF5B70" w:rsidTr="00DF5B70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5 485,48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54,85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5 485,48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54,85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5 485,48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54,85</w:t>
            </w:r>
          </w:p>
        </w:tc>
      </w:tr>
      <w:tr w:rsidR="00DF5B70" w:rsidRPr="00DF5B70" w:rsidTr="00DF5B70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F5B70" w:rsidRPr="00DF5B70" w:rsidTr="00DF5B70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F5B70" w:rsidRPr="00DF5B70" w:rsidTr="00DF5B70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F5B70" w:rsidRPr="00DF5B70" w:rsidTr="00DF5B70">
        <w:trPr>
          <w:trHeight w:val="259"/>
        </w:trPr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F5B70" w:rsidRPr="00DF5B70" w:rsidTr="00DF5B70">
        <w:trPr>
          <w:trHeight w:val="1095"/>
        </w:trPr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Результат исполнения бюджета (дефицит / профицит)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-1 495 175,32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8 935 437,24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-597,62</w:t>
            </w:r>
          </w:p>
        </w:tc>
      </w:tr>
    </w:tbl>
    <w:p w:rsidR="00DF5B70" w:rsidRDefault="00DF5B70"/>
    <w:p w:rsidR="00DF5B70" w:rsidRDefault="00DF5B70"/>
    <w:p w:rsidR="00DF5B70" w:rsidRDefault="00DF5B70"/>
    <w:p w:rsidR="00DF5B70" w:rsidRDefault="00DF5B70"/>
    <w:p w:rsidR="00DF5B70" w:rsidRDefault="00DF5B70"/>
    <w:p w:rsidR="00DF5B70" w:rsidRDefault="00DF5B70"/>
    <w:p w:rsidR="00DF5B70" w:rsidRDefault="00DF5B70"/>
    <w:p w:rsidR="00DF5B70" w:rsidRDefault="00DF5B70"/>
    <w:p w:rsidR="00DF5B70" w:rsidRDefault="00DF5B70"/>
    <w:tbl>
      <w:tblPr>
        <w:tblW w:w="10904" w:type="dxa"/>
        <w:tblInd w:w="-176" w:type="dxa"/>
        <w:tblLook w:val="04A0"/>
      </w:tblPr>
      <w:tblGrid>
        <w:gridCol w:w="4112"/>
        <w:gridCol w:w="601"/>
        <w:gridCol w:w="2234"/>
        <w:gridCol w:w="1417"/>
        <w:gridCol w:w="1420"/>
        <w:gridCol w:w="1120"/>
      </w:tblGrid>
      <w:tr w:rsidR="00DF5B70" w:rsidRPr="00DF5B70" w:rsidTr="00F1310A">
        <w:trPr>
          <w:trHeight w:val="282"/>
        </w:trPr>
        <w:tc>
          <w:tcPr>
            <w:tcW w:w="69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 xml:space="preserve">                                           3. Источники финансирования дефицита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F5B70" w:rsidRPr="00DF5B70" w:rsidTr="00F1310A">
        <w:trPr>
          <w:trHeight w:val="282"/>
        </w:trPr>
        <w:tc>
          <w:tcPr>
            <w:tcW w:w="41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F5B70" w:rsidRPr="00DF5B70" w:rsidTr="00F1310A">
        <w:trPr>
          <w:trHeight w:val="229"/>
        </w:trPr>
        <w:tc>
          <w:tcPr>
            <w:tcW w:w="411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6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2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F5B70" w:rsidRPr="00DF5B70" w:rsidTr="00F1310A">
        <w:trPr>
          <w:trHeight w:val="2760"/>
        </w:trPr>
        <w:tc>
          <w:tcPr>
            <w:tcW w:w="41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DF5B70" w:rsidRPr="00DF5B70" w:rsidTr="00F1310A">
        <w:trPr>
          <w:trHeight w:val="229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DF5B70" w:rsidRPr="00DF5B70" w:rsidTr="00F1310A">
        <w:trPr>
          <w:trHeight w:val="765"/>
        </w:trPr>
        <w:tc>
          <w:tcPr>
            <w:tcW w:w="41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2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1 495 175,32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-8 935 437,24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-597,62</w:t>
            </w:r>
          </w:p>
        </w:tc>
      </w:tr>
      <w:tr w:rsidR="00DF5B70" w:rsidRPr="00DF5B70" w:rsidTr="00F1310A">
        <w:trPr>
          <w:trHeight w:val="390"/>
        </w:trPr>
        <w:tc>
          <w:tcPr>
            <w:tcW w:w="411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F1310A">
        <w:trPr>
          <w:trHeight w:val="495"/>
        </w:trPr>
        <w:tc>
          <w:tcPr>
            <w:tcW w:w="41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-900 000,00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F5B70" w:rsidRPr="00DF5B70" w:rsidTr="00F1310A">
        <w:trPr>
          <w:trHeight w:val="259"/>
        </w:trPr>
        <w:tc>
          <w:tcPr>
            <w:tcW w:w="411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F5B70" w:rsidRPr="00DF5B70" w:rsidTr="00F1310A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F1310A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F1310A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000 0103010000 0000 700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F1310A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000 0103010010 0000 710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F1310A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кредитов от других бюджетов бюджетной системы Российской Федерации бюджетами городских поселений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000 0103010013 0000 710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F1310A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F1310A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000 0103010010 0000 810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F1310A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-900 000,00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F5B70" w:rsidRPr="00DF5B70" w:rsidTr="00F1310A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-900 000,00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DF5B70" w:rsidRPr="00DF5B70" w:rsidTr="00F1310A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4,76</w:t>
            </w:r>
          </w:p>
        </w:tc>
      </w:tr>
      <w:tr w:rsidR="00DF5B70" w:rsidRPr="00DF5B70" w:rsidTr="00F1310A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4,76</w:t>
            </w:r>
          </w:p>
        </w:tc>
      </w:tr>
      <w:tr w:rsidR="00DF5B70" w:rsidRPr="00DF5B70" w:rsidTr="00F1310A">
        <w:trPr>
          <w:trHeight w:val="96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4,76</w:t>
            </w:r>
          </w:p>
        </w:tc>
      </w:tr>
      <w:tr w:rsidR="00DF5B70" w:rsidRPr="00DF5B70" w:rsidTr="00F1310A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-1 000 000,00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33,33</w:t>
            </w:r>
          </w:p>
        </w:tc>
      </w:tr>
      <w:tr w:rsidR="00DF5B70" w:rsidRPr="00DF5B70" w:rsidTr="00F1310A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-1 000 000,00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33,33</w:t>
            </w:r>
          </w:p>
        </w:tc>
      </w:tr>
      <w:tr w:rsidR="00DF5B70" w:rsidRPr="00DF5B70" w:rsidTr="00F1310A">
        <w:trPr>
          <w:trHeight w:val="72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-1 000 000,00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33,33</w:t>
            </w:r>
          </w:p>
        </w:tc>
      </w:tr>
      <w:tr w:rsidR="00DF5B70" w:rsidRPr="00DF5B70" w:rsidTr="00F1310A">
        <w:trPr>
          <w:trHeight w:val="495"/>
        </w:trPr>
        <w:tc>
          <w:tcPr>
            <w:tcW w:w="41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F1310A">
        <w:trPr>
          <w:trHeight w:val="300"/>
        </w:trPr>
        <w:tc>
          <w:tcPr>
            <w:tcW w:w="411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F5B70" w:rsidRPr="00DF5B70" w:rsidTr="00F1310A">
        <w:trPr>
          <w:trHeight w:val="495"/>
        </w:trPr>
        <w:tc>
          <w:tcPr>
            <w:tcW w:w="41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2 395 175,32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-8 035 437,24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-335,48</w:t>
            </w:r>
          </w:p>
        </w:tc>
      </w:tr>
      <w:tr w:rsidR="00DF5B70" w:rsidRPr="00DF5B70" w:rsidTr="00F1310A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2 395 175,32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-8 035 437,24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-335,48</w:t>
            </w:r>
          </w:p>
        </w:tc>
      </w:tr>
      <w:tr w:rsidR="00DF5B70" w:rsidRPr="00DF5B70" w:rsidTr="00F1310A">
        <w:trPr>
          <w:trHeight w:val="495"/>
        </w:trPr>
        <w:tc>
          <w:tcPr>
            <w:tcW w:w="41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-242 425 516,38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-225 834 242,23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93,16</w:t>
            </w:r>
          </w:p>
        </w:tc>
      </w:tr>
      <w:tr w:rsidR="00DF5B70" w:rsidRPr="00DF5B70" w:rsidTr="00F1310A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-242 425 516,38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-225 834 242,23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93,16</w:t>
            </w:r>
          </w:p>
        </w:tc>
      </w:tr>
      <w:tr w:rsidR="00DF5B70" w:rsidRPr="00DF5B70" w:rsidTr="00F1310A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-242 425 516,38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-225 834 242,23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93,16</w:t>
            </w:r>
          </w:p>
        </w:tc>
      </w:tr>
      <w:tr w:rsidR="00DF5B70" w:rsidRPr="00DF5B70" w:rsidTr="00F1310A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-242 425 516,38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-225 834 242,23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93,16</w:t>
            </w:r>
          </w:p>
        </w:tc>
      </w:tr>
      <w:tr w:rsidR="00DF5B70" w:rsidRPr="00DF5B70" w:rsidTr="00F1310A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 сельских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000 0105020110 0000 510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F1310A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 городских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000 0105020113 0000 510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F1310A">
        <w:trPr>
          <w:trHeight w:val="495"/>
        </w:trPr>
        <w:tc>
          <w:tcPr>
            <w:tcW w:w="41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244 820 691,70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217 798 804,99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88,96</w:t>
            </w:r>
          </w:p>
        </w:tc>
      </w:tr>
      <w:tr w:rsidR="00DF5B70" w:rsidRPr="00DF5B70" w:rsidTr="00F1310A">
        <w:trPr>
          <w:trHeight w:val="30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244 820 691,70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217 798 804,99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88,96</w:t>
            </w:r>
          </w:p>
        </w:tc>
      </w:tr>
      <w:tr w:rsidR="00DF5B70" w:rsidRPr="00DF5B70" w:rsidTr="00F1310A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244 820 691,70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217 798 804,99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88,96</w:t>
            </w:r>
          </w:p>
        </w:tc>
      </w:tr>
      <w:tr w:rsidR="00DF5B70" w:rsidRPr="00DF5B70" w:rsidTr="00F1310A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244 820 691,70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217 798 804,99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88,96</w:t>
            </w:r>
          </w:p>
        </w:tc>
      </w:tr>
      <w:tr w:rsidR="00DF5B70" w:rsidRPr="00DF5B70" w:rsidTr="00F1310A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сельских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000 0105020110 0000 610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DF5B70" w:rsidRPr="00DF5B70" w:rsidTr="00F1310A">
        <w:trPr>
          <w:trHeight w:val="480"/>
        </w:trPr>
        <w:tc>
          <w:tcPr>
            <w:tcW w:w="41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городских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000 0105020113 0000 610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5B70" w:rsidRPr="00DF5B70" w:rsidRDefault="00DF5B70" w:rsidP="00DF5B7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F5B70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</w:tbl>
    <w:p w:rsidR="00DF5B70" w:rsidRDefault="00DF5B70"/>
    <w:sectPr w:rsidR="00DF5B70" w:rsidSect="00E36C14">
      <w:pgSz w:w="11906" w:h="16838"/>
      <w:pgMar w:top="709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C14"/>
    <w:rsid w:val="00925E1E"/>
    <w:rsid w:val="00D60247"/>
    <w:rsid w:val="00DF5B70"/>
    <w:rsid w:val="00E36C14"/>
    <w:rsid w:val="00F131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E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5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21</Pages>
  <Words>10685</Words>
  <Characters>60909</Characters>
  <Application>Microsoft Office Word</Application>
  <DocSecurity>0</DocSecurity>
  <Lines>507</Lines>
  <Paragraphs>142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Метликин</dc:creator>
  <cp:keywords/>
  <dc:description/>
  <cp:lastModifiedBy>Метликин</cp:lastModifiedBy>
  <cp:revision>2</cp:revision>
  <dcterms:created xsi:type="dcterms:W3CDTF">2018-03-15T04:21:00Z</dcterms:created>
  <dcterms:modified xsi:type="dcterms:W3CDTF">2018-03-15T05:30:00Z</dcterms:modified>
</cp:coreProperties>
</file>